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56ECA">
      <w:pPr>
        <w:spacing w:line="440" w:lineRule="exact"/>
        <w:jc w:val="left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附件：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北京理工大学财会档案归档范围和保管期限表</w:t>
      </w:r>
    </w:p>
    <w:tbl>
      <w:tblPr>
        <w:tblStyle w:val="3"/>
        <w:tblW w:w="133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1500"/>
        <w:gridCol w:w="4961"/>
        <w:gridCol w:w="2381"/>
      </w:tblGrid>
      <w:tr w14:paraId="1DC8D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4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分类号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1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1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归档范围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F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保管期限</w:t>
            </w:r>
          </w:p>
        </w:tc>
      </w:tr>
      <w:tr w14:paraId="2BDE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00C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CK11 财会综合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06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21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会计档案移交清册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F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63A2E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FD86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6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30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会计档案保管清册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49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永久</w:t>
            </w:r>
          </w:p>
        </w:tc>
      </w:tr>
      <w:tr w14:paraId="2DA3F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0165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6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B7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会计档案销毁清册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9A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永久</w:t>
            </w:r>
          </w:p>
        </w:tc>
      </w:tr>
      <w:tr w14:paraId="0396C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60C0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9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A1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会计档案鉴定意见书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7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永久</w:t>
            </w:r>
          </w:p>
        </w:tc>
      </w:tr>
      <w:tr w14:paraId="51F53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D42A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6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05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纳税申报表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F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10年</w:t>
            </w:r>
          </w:p>
        </w:tc>
      </w:tr>
      <w:tr w14:paraId="5DEF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AA44">
            <w:pPr>
              <w:widowControl/>
              <w:jc w:val="left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CK12 会计报表 </w:t>
            </w:r>
            <w:r>
              <w:rPr>
                <w:rStyle w:val="7"/>
                <w:rFonts w:hint="default"/>
                <w:lang w:bidi="ar"/>
              </w:rPr>
              <w:t xml:space="preserve">            </w:t>
            </w:r>
          </w:p>
          <w:p w14:paraId="22179976">
            <w:pPr>
              <w:widowControl/>
              <w:jc w:val="left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 xml:space="preserve">CK12 01 结算部会计报表      </w:t>
            </w:r>
          </w:p>
          <w:p w14:paraId="4E4F9DA0">
            <w:pPr>
              <w:widowControl/>
              <w:jc w:val="left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 xml:space="preserve">CK12 02 基建财务会计报表   </w:t>
            </w:r>
          </w:p>
          <w:p w14:paraId="1CE2A85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default"/>
                <w:lang w:bidi="ar"/>
              </w:rPr>
              <w:t>CK12 03 理工大厦财务会计报表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3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A3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决算报表（含基建综合决算）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8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永久</w:t>
            </w:r>
          </w:p>
        </w:tc>
      </w:tr>
      <w:tr w14:paraId="01B90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EEEF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6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E5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预算报表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D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10年</w:t>
            </w:r>
          </w:p>
        </w:tc>
      </w:tr>
      <w:tr w14:paraId="4B58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04C6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8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CB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年度以上规划表、分配计划、测算表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12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64A35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24E7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04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F1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年度以上各种统计报表（含工资报表）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8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71768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D399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0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15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季度以下各种计划、统计报表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C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10年</w:t>
            </w:r>
          </w:p>
        </w:tc>
      </w:tr>
      <w:tr w14:paraId="71E87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7A71">
            <w:pPr>
              <w:widowControl/>
              <w:jc w:val="left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CK13 会计账簿  </w:t>
            </w:r>
            <w:r>
              <w:rPr>
                <w:rStyle w:val="7"/>
                <w:rFonts w:hint="default"/>
                <w:lang w:bidi="ar"/>
              </w:rPr>
              <w:t xml:space="preserve">           </w:t>
            </w:r>
          </w:p>
          <w:p w14:paraId="4BBAA26C">
            <w:pPr>
              <w:widowControl/>
              <w:jc w:val="left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 xml:space="preserve">CK13 01 结算部会计账本      </w:t>
            </w:r>
          </w:p>
          <w:p w14:paraId="53D402A0">
            <w:pPr>
              <w:widowControl/>
              <w:jc w:val="left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 xml:space="preserve">CK13 02 基建财务会计账本   </w:t>
            </w:r>
          </w:p>
          <w:p w14:paraId="3DFD712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default"/>
                <w:lang w:bidi="ar"/>
              </w:rPr>
              <w:t>CK13 03 理工大厦财务会计账本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8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0D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涉及外事会计账簿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9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永久</w:t>
            </w:r>
          </w:p>
        </w:tc>
      </w:tr>
      <w:tr w14:paraId="46198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EA0D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B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99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5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6D2E4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61E8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C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48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明细账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5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2CA8D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3F15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5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49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日记账（含现金、银行存款日记账）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2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2E509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4F83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F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FE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银行对账单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13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10年</w:t>
            </w:r>
          </w:p>
        </w:tc>
      </w:tr>
      <w:tr w14:paraId="6CBA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174C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F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57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银行存款余额调节表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C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10年</w:t>
            </w:r>
          </w:p>
        </w:tc>
      </w:tr>
      <w:tr w14:paraId="75D72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B574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F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A5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其他辅助性账簿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5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102B4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18C0">
            <w:pPr>
              <w:widowControl/>
              <w:jc w:val="left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CK14 会计凭证 </w:t>
            </w:r>
            <w:r>
              <w:rPr>
                <w:rStyle w:val="7"/>
                <w:rFonts w:hint="default"/>
                <w:lang w:bidi="ar"/>
              </w:rPr>
              <w:t xml:space="preserve">            </w:t>
            </w:r>
          </w:p>
          <w:p w14:paraId="34BD44B5">
            <w:pPr>
              <w:widowControl/>
              <w:jc w:val="left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 xml:space="preserve">CK14 01 结算部会计凭证     </w:t>
            </w:r>
          </w:p>
          <w:p w14:paraId="22AAEEF3">
            <w:pPr>
              <w:widowControl/>
              <w:jc w:val="left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 xml:space="preserve">CK14 02 基建财务会计凭证   </w:t>
            </w:r>
          </w:p>
          <w:p w14:paraId="03B12AD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int="default"/>
                <w:lang w:bidi="ar"/>
              </w:rPr>
              <w:t>CK14 03 理工大厦财务会计凭证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68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AA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涉及外事的会计凭证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2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永久</w:t>
            </w:r>
          </w:p>
        </w:tc>
      </w:tr>
      <w:tr w14:paraId="301BA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83CD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7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87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原始凭证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C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64CA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9819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5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B9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记账凭证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0A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57C2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BDF8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3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57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其他会计凭证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A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  <w:tr w14:paraId="64F5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852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CK15 工资清册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A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工资清册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9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30年</w:t>
            </w:r>
          </w:p>
        </w:tc>
      </w:tr>
    </w:tbl>
    <w:p w14:paraId="5A71B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NGY5ZjRjZTVkZjM0NTFkOTU2NDJhMTM5NDEyOWYifQ=="/>
  </w:docVars>
  <w:rsids>
    <w:rsidRoot w:val="7E0C4693"/>
    <w:rsid w:val="00527779"/>
    <w:rsid w:val="00A54EE9"/>
    <w:rsid w:val="00B9680D"/>
    <w:rsid w:val="01BB2C92"/>
    <w:rsid w:val="026F47BE"/>
    <w:rsid w:val="03355815"/>
    <w:rsid w:val="04150212"/>
    <w:rsid w:val="067C2E78"/>
    <w:rsid w:val="0BE86810"/>
    <w:rsid w:val="0C5C37B1"/>
    <w:rsid w:val="0FB236E0"/>
    <w:rsid w:val="10EC085B"/>
    <w:rsid w:val="127779B1"/>
    <w:rsid w:val="13441845"/>
    <w:rsid w:val="16842491"/>
    <w:rsid w:val="17D80CE7"/>
    <w:rsid w:val="188E6525"/>
    <w:rsid w:val="1CC32328"/>
    <w:rsid w:val="1D9303D6"/>
    <w:rsid w:val="1F9E0E74"/>
    <w:rsid w:val="23FB2D3B"/>
    <w:rsid w:val="28B67953"/>
    <w:rsid w:val="2A7A398C"/>
    <w:rsid w:val="30E9466F"/>
    <w:rsid w:val="323C19C6"/>
    <w:rsid w:val="33EC6D78"/>
    <w:rsid w:val="35D90DF4"/>
    <w:rsid w:val="35F877A2"/>
    <w:rsid w:val="3768402B"/>
    <w:rsid w:val="389C491A"/>
    <w:rsid w:val="39492CDE"/>
    <w:rsid w:val="3EA573D4"/>
    <w:rsid w:val="432D68D9"/>
    <w:rsid w:val="433950DA"/>
    <w:rsid w:val="43671C47"/>
    <w:rsid w:val="47935F99"/>
    <w:rsid w:val="49927B74"/>
    <w:rsid w:val="4B625EF3"/>
    <w:rsid w:val="4C0B06F6"/>
    <w:rsid w:val="4C97585C"/>
    <w:rsid w:val="4E0C363C"/>
    <w:rsid w:val="519434E5"/>
    <w:rsid w:val="54A33F55"/>
    <w:rsid w:val="5BB36D43"/>
    <w:rsid w:val="5CDC52A2"/>
    <w:rsid w:val="63BC602D"/>
    <w:rsid w:val="65547E3E"/>
    <w:rsid w:val="698B32E2"/>
    <w:rsid w:val="6DF6357B"/>
    <w:rsid w:val="70D7520A"/>
    <w:rsid w:val="72F87E04"/>
    <w:rsid w:val="73A50B61"/>
    <w:rsid w:val="73C9205D"/>
    <w:rsid w:val="761B163F"/>
    <w:rsid w:val="77853CFE"/>
    <w:rsid w:val="779B69C9"/>
    <w:rsid w:val="779F7866"/>
    <w:rsid w:val="79EE6752"/>
    <w:rsid w:val="7AE07C8F"/>
    <w:rsid w:val="7D4944D0"/>
    <w:rsid w:val="7E0C4693"/>
    <w:rsid w:val="7F820039"/>
    <w:rsid w:val="7FD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微软雅黑" w:hAnsi="微软雅黑" w:eastAsia="微软雅黑" w:cs="Times New Roman"/>
      <w:kern w:val="0"/>
      <w:sz w:val="27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950</Words>
  <Characters>1045</Characters>
  <Lines>9</Lines>
  <Paragraphs>2</Paragraphs>
  <TotalTime>1</TotalTime>
  <ScaleCrop>false</ScaleCrop>
  <LinksUpToDate>false</LinksUpToDate>
  <CharactersWithSpaces>1150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2025-06-03T08:28:00Z</dcterms:created>
  <dc:creator>故事的小黄花</dc:creator>
  <cp:lastModifiedBy>郭有志</cp:lastModifiedBy>
  <dcterms:modified xsi:type="dcterms:W3CDTF">2025-06-09T03:47:30Z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718F118C41C74201B8BD67A932C18D3D_13</vt:lpwstr>
  </property>
  <property fmtid="{D5CDD505-2E9C-101B-9397-08002B2CF9AE}" pid="4" name="KSOTemplateDocerSaveRecord">
    <vt:lpwstr>eyJoZGlkIjoiOTI1NWE5Nzg0OTM0MDgxZGE3YTFmZGEzNzcwOTQ4ZGEiLCJ1c2VySWQiOiI0MzY2MDYzNjQifQ==</vt:lpwstr>
  </property>
</Properties>
</file>